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Advances in Sciences and Humanities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2472-0941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2472-0984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scihuman.org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http://www.sciencepg.com/journal/ash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Advances in Sciences and Humanities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scihuman.org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http://www.sciencepg.com/journal/323/propose-a-special-issue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Advances in Sciences and Humanities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