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2994-7200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advancesj.org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http://www.sciencepg.com/journal/advances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advancesj.org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