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Architecture and Urban Planning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apjaup.org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http://www.sciencepg.com/journal/apjaup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Architecture and Urban Planning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apjaup.org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http://www.sciencepg.com/journal/684/propose-a-special-issue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Architecture and Urban Planning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